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bookmarkEnd w:id="0"/>
    <w:bookmarkEnd w:id="1"/>
    <w:p w:rsidR="00494C2D" w:rsidRDefault="00494C2D" w:rsidP="00494C2D">
      <w:pPr>
        <w:ind w:left="3402"/>
        <w:jc w:val="center"/>
        <w:rPr>
          <w:rFonts w:ascii="Arial" w:hAnsi="Arial" w:cs="Arial"/>
        </w:rPr>
      </w:pPr>
      <w:r>
        <w:rPr>
          <w:rFonts w:ascii="Arial" w:hAnsi="Arial" w:cs="Arial"/>
        </w:rPr>
        <w:t>Ispostava u Crikvenici</w:t>
      </w:r>
    </w:p>
    <w:p w:rsidR="00494C2D" w:rsidRDefault="00494C2D" w:rsidP="00494C2D">
      <w:pPr>
        <w:ind w:left="3402"/>
        <w:jc w:val="center"/>
        <w:rPr>
          <w:rFonts w:ascii="Arial" w:hAnsi="Arial" w:cs="Arial"/>
        </w:rPr>
      </w:pPr>
      <w:r>
        <w:rPr>
          <w:rFonts w:ascii="Arial" w:hAnsi="Arial" w:cs="Arial"/>
        </w:rPr>
        <w:t>Kralja Tomislava 85 A, Crikvenica</w:t>
      </w:r>
    </w:p>
    <w:p w:rsidR="0039162E"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bookmarkStart w:id="2" w:name="_GoBack"/>
      <w:bookmarkEnd w:id="2"/>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lastRenderedPageBreak/>
        <w:t>*Svojim potpisom dajem privolu Primorsko-goranskoj županiji za prikupljanje i obradu svojih podataka za potrebe vođenja postupka.</w:t>
      </w:r>
    </w:p>
    <w:sectPr w:rsidR="00CB52C5"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3349A"/>
    <w:rsid w:val="0039162E"/>
    <w:rsid w:val="00494C2D"/>
    <w:rsid w:val="004C2170"/>
    <w:rsid w:val="006B71EF"/>
    <w:rsid w:val="006F266A"/>
    <w:rsid w:val="00793C67"/>
    <w:rsid w:val="0079630D"/>
    <w:rsid w:val="007B5C24"/>
    <w:rsid w:val="008C2234"/>
    <w:rsid w:val="009F5233"/>
    <w:rsid w:val="00A14D85"/>
    <w:rsid w:val="00A20214"/>
    <w:rsid w:val="00AF5134"/>
    <w:rsid w:val="00B47754"/>
    <w:rsid w:val="00C239CD"/>
    <w:rsid w:val="00CB52C5"/>
    <w:rsid w:val="00CC429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B405"/>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Matej Šimičević</cp:lastModifiedBy>
  <cp:revision>5</cp:revision>
  <dcterms:created xsi:type="dcterms:W3CDTF">2021-08-31T14:34:00Z</dcterms:created>
  <dcterms:modified xsi:type="dcterms:W3CDTF">2021-09-01T11:56:00Z</dcterms:modified>
</cp:coreProperties>
</file>